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extracting installer ###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 -xvf Osdag_ubuntu_installer_v2021.02.a.a12f.tar.gz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 navigate inside the Osdag directory from the Downloads directory ###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Osdag_ubuntu_installer_v2021.02.a.a12f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installing Miniconda ###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bash 1-install-Miniconda3-latest-Linux-x86_64.sh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installing Osdag ###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bash 2-install-osdag.sh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start Osdag from command line ###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osdagMainPage.py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